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F808" w14:textId="4E36BA88" w:rsidR="00C96E01" w:rsidRPr="003718D1" w:rsidRDefault="00C96E01" w:rsidP="00C67A28">
      <w:pPr>
        <w:jc w:val="center"/>
        <w:rPr>
          <w:b/>
          <w:bCs/>
          <w:sz w:val="20"/>
          <w:szCs w:val="21"/>
        </w:rPr>
      </w:pPr>
      <w:r w:rsidRPr="003718D1">
        <w:rPr>
          <w:rFonts w:hint="eastAsia"/>
          <w:b/>
          <w:bCs/>
          <w:sz w:val="22"/>
          <w:szCs w:val="24"/>
        </w:rPr>
        <w:t xml:space="preserve">カヌー・スラロームセンター　</w:t>
      </w:r>
      <w:r w:rsidR="003C2301">
        <w:rPr>
          <w:rFonts w:hint="eastAsia"/>
          <w:b/>
          <w:bCs/>
          <w:sz w:val="22"/>
          <w:szCs w:val="24"/>
        </w:rPr>
        <w:t>一般受付</w:t>
      </w:r>
      <w:r w:rsidRPr="003718D1">
        <w:rPr>
          <w:rFonts w:hint="eastAsia"/>
          <w:b/>
          <w:bCs/>
          <w:sz w:val="22"/>
          <w:szCs w:val="24"/>
        </w:rPr>
        <w:t>事業計画書</w:t>
      </w:r>
    </w:p>
    <w:p w14:paraId="222B4647" w14:textId="089B48F4" w:rsidR="00C96E01" w:rsidRDefault="00877183" w:rsidP="00877183">
      <w:r>
        <w:rPr>
          <w:rFonts w:hint="eastAsia"/>
        </w:rPr>
        <w:t>◇競技施設は、適切な知識と技術が伴わずに利用すると、大きな怪我や事故が発生する恐れがあります。この事業計画書にて、団体使用安全基準を満たしているかを確認します。</w:t>
      </w:r>
    </w:p>
    <w:p w14:paraId="42CE0403" w14:textId="28508353" w:rsidR="00877183" w:rsidRPr="00877183" w:rsidRDefault="00877183">
      <w:r>
        <w:rPr>
          <w:rFonts w:hint="eastAsia"/>
        </w:rPr>
        <w:t>◇</w:t>
      </w:r>
      <w:r w:rsidR="00AE7EC3">
        <w:rPr>
          <w:rFonts w:hint="eastAsia"/>
        </w:rPr>
        <w:t>計画作成にあたりましては、</w:t>
      </w:r>
      <w:r>
        <w:rPr>
          <w:rFonts w:hint="eastAsia"/>
        </w:rPr>
        <w:t>「団体使用安全基準・注意事項」を</w:t>
      </w:r>
      <w:r w:rsidR="00AE7EC3">
        <w:rPr>
          <w:rFonts w:hint="eastAsia"/>
        </w:rPr>
        <w:t>よく</w:t>
      </w:r>
      <w:r>
        <w:rPr>
          <w:rFonts w:hint="eastAsia"/>
        </w:rPr>
        <w:t>お読み頂</w:t>
      </w:r>
      <w:r w:rsidR="00AE7EC3">
        <w:rPr>
          <w:rFonts w:hint="eastAsia"/>
        </w:rPr>
        <w:t>きますようお願いいたします。</w:t>
      </w:r>
    </w:p>
    <w:p w14:paraId="6D1D7777" w14:textId="5DA862B4" w:rsidR="00C96E01" w:rsidRDefault="00C67A28" w:rsidP="00C67A2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利用内容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504"/>
        <w:gridCol w:w="426"/>
        <w:gridCol w:w="1306"/>
        <w:gridCol w:w="369"/>
        <w:gridCol w:w="493"/>
        <w:gridCol w:w="1843"/>
        <w:gridCol w:w="567"/>
        <w:gridCol w:w="2268"/>
      </w:tblGrid>
      <w:tr w:rsidR="00C96E01" w14:paraId="396FA5C4" w14:textId="77777777" w:rsidTr="00217D65">
        <w:trPr>
          <w:trHeight w:val="450"/>
        </w:trPr>
        <w:tc>
          <w:tcPr>
            <w:tcW w:w="2504" w:type="dxa"/>
            <w:shd w:val="clear" w:color="auto" w:fill="D9D9D9" w:themeFill="background1" w:themeFillShade="D9"/>
            <w:vAlign w:val="center"/>
          </w:tcPr>
          <w:p w14:paraId="0A6CEEA0" w14:textId="1BD74A8C" w:rsidR="00C96E01" w:rsidRDefault="00C96E01" w:rsidP="00217D65">
            <w:pPr>
              <w:jc w:val="center"/>
            </w:pPr>
            <w:r>
              <w:rPr>
                <w:rFonts w:hint="eastAsia"/>
              </w:rPr>
              <w:t>利用団体名称</w:t>
            </w:r>
          </w:p>
        </w:tc>
        <w:tc>
          <w:tcPr>
            <w:tcW w:w="7272" w:type="dxa"/>
            <w:gridSpan w:val="7"/>
          </w:tcPr>
          <w:p w14:paraId="08156FD3" w14:textId="77777777" w:rsidR="00C96E01" w:rsidRDefault="00C96E01"/>
        </w:tc>
      </w:tr>
      <w:tr w:rsidR="00877183" w14:paraId="4F309E40" w14:textId="77777777" w:rsidTr="00217D65">
        <w:tc>
          <w:tcPr>
            <w:tcW w:w="2504" w:type="dxa"/>
            <w:vMerge w:val="restart"/>
            <w:shd w:val="clear" w:color="auto" w:fill="D9D9D9" w:themeFill="background1" w:themeFillShade="D9"/>
            <w:vAlign w:val="center"/>
          </w:tcPr>
          <w:p w14:paraId="3F8F8606" w14:textId="061103A3" w:rsidR="00877183" w:rsidRDefault="00877183" w:rsidP="00217D65">
            <w:pPr>
              <w:jc w:val="center"/>
            </w:pPr>
            <w:r>
              <w:rPr>
                <w:rFonts w:hint="eastAsia"/>
              </w:rPr>
              <w:t>申し込みご担当者</w:t>
            </w:r>
          </w:p>
        </w:tc>
        <w:tc>
          <w:tcPr>
            <w:tcW w:w="1732" w:type="dxa"/>
            <w:gridSpan w:val="2"/>
          </w:tcPr>
          <w:p w14:paraId="7DFBA735" w14:textId="16DC7176" w:rsidR="00877183" w:rsidRDefault="00877183" w:rsidP="00C9017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540" w:type="dxa"/>
            <w:gridSpan w:val="5"/>
          </w:tcPr>
          <w:p w14:paraId="001560D6" w14:textId="5058E951" w:rsidR="00877183" w:rsidRDefault="00877183"/>
        </w:tc>
      </w:tr>
      <w:tr w:rsidR="00877183" w14:paraId="662A0DCC" w14:textId="77777777" w:rsidTr="00217D65">
        <w:tc>
          <w:tcPr>
            <w:tcW w:w="2504" w:type="dxa"/>
            <w:vMerge/>
            <w:shd w:val="clear" w:color="auto" w:fill="D9D9D9" w:themeFill="background1" w:themeFillShade="D9"/>
            <w:vAlign w:val="center"/>
          </w:tcPr>
          <w:p w14:paraId="74E553CA" w14:textId="77777777" w:rsidR="00877183" w:rsidRDefault="00877183" w:rsidP="00217D65">
            <w:pPr>
              <w:jc w:val="center"/>
            </w:pPr>
          </w:p>
        </w:tc>
        <w:tc>
          <w:tcPr>
            <w:tcW w:w="1732" w:type="dxa"/>
            <w:gridSpan w:val="2"/>
          </w:tcPr>
          <w:p w14:paraId="25EAAB15" w14:textId="7BE7478F" w:rsidR="00877183" w:rsidRDefault="00877183" w:rsidP="00C9017D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540" w:type="dxa"/>
            <w:gridSpan w:val="5"/>
          </w:tcPr>
          <w:p w14:paraId="1CCC56C9" w14:textId="03105DC9" w:rsidR="00877183" w:rsidRDefault="00877183"/>
        </w:tc>
      </w:tr>
      <w:tr w:rsidR="00877183" w14:paraId="47D47EDB" w14:textId="77777777" w:rsidTr="00217D65">
        <w:tc>
          <w:tcPr>
            <w:tcW w:w="2504" w:type="dxa"/>
            <w:vMerge/>
            <w:shd w:val="clear" w:color="auto" w:fill="D9D9D9" w:themeFill="background1" w:themeFillShade="D9"/>
            <w:vAlign w:val="center"/>
          </w:tcPr>
          <w:p w14:paraId="76602E76" w14:textId="77777777" w:rsidR="00877183" w:rsidRDefault="00877183" w:rsidP="00217D65">
            <w:pPr>
              <w:jc w:val="center"/>
            </w:pPr>
          </w:p>
        </w:tc>
        <w:tc>
          <w:tcPr>
            <w:tcW w:w="1732" w:type="dxa"/>
            <w:gridSpan w:val="2"/>
          </w:tcPr>
          <w:p w14:paraId="6ECCCE0E" w14:textId="068AF394" w:rsidR="00877183" w:rsidRDefault="00877183" w:rsidP="00C9017D">
            <w:pPr>
              <w:jc w:val="center"/>
            </w:pPr>
            <w:r>
              <w:rPr>
                <w:rFonts w:hint="eastAsia"/>
              </w:rPr>
              <w:t>電話</w:t>
            </w:r>
            <w:r w:rsidR="00C9017D">
              <w:rPr>
                <w:rFonts w:hint="eastAsia"/>
              </w:rPr>
              <w:t>番号</w:t>
            </w:r>
          </w:p>
        </w:tc>
        <w:tc>
          <w:tcPr>
            <w:tcW w:w="5540" w:type="dxa"/>
            <w:gridSpan w:val="5"/>
          </w:tcPr>
          <w:p w14:paraId="62E35F86" w14:textId="78ABB85D" w:rsidR="00877183" w:rsidRDefault="00877183"/>
        </w:tc>
      </w:tr>
      <w:tr w:rsidR="00217D65" w14:paraId="4D75715C" w14:textId="77777777" w:rsidTr="00217D65">
        <w:trPr>
          <w:trHeight w:val="572"/>
        </w:trPr>
        <w:tc>
          <w:tcPr>
            <w:tcW w:w="2504" w:type="dxa"/>
            <w:shd w:val="clear" w:color="auto" w:fill="D9D9D9" w:themeFill="background1" w:themeFillShade="D9"/>
            <w:vAlign w:val="center"/>
          </w:tcPr>
          <w:p w14:paraId="0B372390" w14:textId="0794EC81" w:rsidR="00217D65" w:rsidRDefault="00217D65" w:rsidP="00217D65">
            <w:pPr>
              <w:jc w:val="center"/>
            </w:pPr>
            <w:r>
              <w:rPr>
                <w:rFonts w:hint="eastAsia"/>
              </w:rPr>
              <w:t>利用希望日</w:t>
            </w:r>
          </w:p>
        </w:tc>
        <w:tc>
          <w:tcPr>
            <w:tcW w:w="7272" w:type="dxa"/>
            <w:gridSpan w:val="7"/>
            <w:vAlign w:val="center"/>
          </w:tcPr>
          <w:p w14:paraId="2C04C139" w14:textId="6C0672F8" w:rsidR="00217D65" w:rsidRDefault="00217D65" w:rsidP="00217D65">
            <w:pPr>
              <w:jc w:val="center"/>
            </w:pPr>
            <w:r>
              <w:rPr>
                <w:rFonts w:hint="eastAsia"/>
              </w:rPr>
              <w:t xml:space="preserve">[　　　]月[　　　]日　～　[　　　]月[　　　]日　　</w:t>
            </w:r>
          </w:p>
        </w:tc>
      </w:tr>
      <w:tr w:rsidR="00C96E01" w14:paraId="61273FD2" w14:textId="77777777" w:rsidTr="00217D65">
        <w:tc>
          <w:tcPr>
            <w:tcW w:w="2504" w:type="dxa"/>
            <w:shd w:val="clear" w:color="auto" w:fill="D9D9D9" w:themeFill="background1" w:themeFillShade="D9"/>
            <w:vAlign w:val="center"/>
          </w:tcPr>
          <w:p w14:paraId="23563522" w14:textId="77777777" w:rsidR="00C96E01" w:rsidRDefault="00C96E01" w:rsidP="00217D65">
            <w:pPr>
              <w:jc w:val="center"/>
            </w:pPr>
            <w:r>
              <w:rPr>
                <w:rFonts w:hint="eastAsia"/>
              </w:rPr>
              <w:t>利用希望施設</w:t>
            </w:r>
          </w:p>
          <w:p w14:paraId="2D8AC578" w14:textId="6E369940" w:rsidR="00C9017D" w:rsidRDefault="00C9017D" w:rsidP="00217D65">
            <w:pPr>
              <w:jc w:val="center"/>
            </w:pPr>
            <w:r w:rsidRPr="00C9017D">
              <w:rPr>
                <w:rFonts w:hint="eastAsia"/>
                <w:sz w:val="14"/>
                <w:szCs w:val="16"/>
              </w:rPr>
              <w:t>（チェックを入れて</w:t>
            </w:r>
            <w:r>
              <w:rPr>
                <w:rFonts w:hint="eastAsia"/>
                <w:sz w:val="14"/>
                <w:szCs w:val="16"/>
              </w:rPr>
              <w:t>下さい</w:t>
            </w:r>
            <w:r w:rsidRPr="00C9017D">
              <w:rPr>
                <w:rFonts w:hint="eastAsia"/>
                <w:sz w:val="14"/>
                <w:szCs w:val="16"/>
              </w:rPr>
              <w:t>）</w:t>
            </w:r>
          </w:p>
        </w:tc>
        <w:sdt>
          <w:sdtPr>
            <w:rPr>
              <w:rFonts w:hint="eastAsia"/>
            </w:rPr>
            <w:id w:val="-10386612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070B778B" w14:textId="52CCD57C" w:rsidR="00C96E01" w:rsidRDefault="00C67A28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675" w:type="dxa"/>
            <w:gridSpan w:val="2"/>
            <w:shd w:val="clear" w:color="auto" w:fill="auto"/>
          </w:tcPr>
          <w:p w14:paraId="3FC6476A" w14:textId="7BC7934A" w:rsidR="00C96E01" w:rsidRDefault="00C96E01">
            <w:r>
              <w:rPr>
                <w:rFonts w:hint="eastAsia"/>
              </w:rPr>
              <w:t>競技コース</w:t>
            </w:r>
          </w:p>
        </w:tc>
        <w:sdt>
          <w:sdtPr>
            <w:rPr>
              <w:rFonts w:hint="eastAsia"/>
            </w:rPr>
            <w:id w:val="6013877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93" w:type="dxa"/>
              </w:tcPr>
              <w:p w14:paraId="13068F34" w14:textId="64C1D6F1" w:rsidR="00C96E01" w:rsidRDefault="00C67A28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</w:tcPr>
          <w:p w14:paraId="4A5D050D" w14:textId="77777777" w:rsidR="00C96E01" w:rsidRDefault="00C96E01">
            <w:r>
              <w:rPr>
                <w:rFonts w:hint="eastAsia"/>
              </w:rPr>
              <w:t>ウォーミング</w:t>
            </w:r>
          </w:p>
          <w:p w14:paraId="34AE778A" w14:textId="456B8F15" w:rsidR="00C96E01" w:rsidRDefault="00C96E01">
            <w:r>
              <w:rPr>
                <w:rFonts w:hint="eastAsia"/>
              </w:rPr>
              <w:t>アップコース</w:t>
            </w:r>
          </w:p>
        </w:tc>
        <w:sdt>
          <w:sdtPr>
            <w:rPr>
              <w:rFonts w:hint="eastAsia"/>
            </w:rPr>
            <w:id w:val="-16175209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02B73352" w14:textId="1678F416" w:rsidR="00C96E01" w:rsidRDefault="00C67A28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242CAE4B" w14:textId="7910E25D" w:rsidR="00C96E01" w:rsidRDefault="00C96E01" w:rsidP="00834D8B">
            <w:r>
              <w:rPr>
                <w:rFonts w:hint="eastAsia"/>
              </w:rPr>
              <w:t>フィニッシュプール</w:t>
            </w:r>
          </w:p>
        </w:tc>
      </w:tr>
      <w:tr w:rsidR="00C96E01" w14:paraId="179A37EF" w14:textId="77777777" w:rsidTr="00217D65">
        <w:tc>
          <w:tcPr>
            <w:tcW w:w="2504" w:type="dxa"/>
            <w:shd w:val="clear" w:color="auto" w:fill="D9D9D9" w:themeFill="background1" w:themeFillShade="D9"/>
            <w:vAlign w:val="center"/>
          </w:tcPr>
          <w:p w14:paraId="39C84D8E" w14:textId="172463ED" w:rsidR="00C96E01" w:rsidRDefault="00C96E01" w:rsidP="00217D65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7272" w:type="dxa"/>
            <w:gridSpan w:val="7"/>
          </w:tcPr>
          <w:p w14:paraId="69F92F58" w14:textId="77777777" w:rsidR="00C96E01" w:rsidRDefault="00C96E01"/>
        </w:tc>
      </w:tr>
      <w:tr w:rsidR="00987797" w14:paraId="687D40C5" w14:textId="77777777" w:rsidTr="00217D65">
        <w:tc>
          <w:tcPr>
            <w:tcW w:w="2504" w:type="dxa"/>
            <w:shd w:val="clear" w:color="auto" w:fill="D9D9D9" w:themeFill="background1" w:themeFillShade="D9"/>
            <w:vAlign w:val="center"/>
          </w:tcPr>
          <w:p w14:paraId="1260940F" w14:textId="57194EEE" w:rsidR="00987797" w:rsidRDefault="00987797" w:rsidP="00217D65">
            <w:pPr>
              <w:jc w:val="center"/>
            </w:pPr>
            <w:r>
              <w:rPr>
                <w:rFonts w:hint="eastAsia"/>
              </w:rPr>
              <w:t>使用する艇の種類</w:t>
            </w:r>
          </w:p>
        </w:tc>
        <w:tc>
          <w:tcPr>
            <w:tcW w:w="7272" w:type="dxa"/>
            <w:gridSpan w:val="7"/>
          </w:tcPr>
          <w:p w14:paraId="2F8DA846" w14:textId="77777777" w:rsidR="00987797" w:rsidRDefault="00987797"/>
        </w:tc>
      </w:tr>
      <w:tr w:rsidR="00987797" w14:paraId="56B574F6" w14:textId="77777777" w:rsidTr="00A97470">
        <w:trPr>
          <w:trHeight w:val="1367"/>
        </w:trPr>
        <w:tc>
          <w:tcPr>
            <w:tcW w:w="2504" w:type="dxa"/>
            <w:shd w:val="clear" w:color="auto" w:fill="D9D9D9" w:themeFill="background1" w:themeFillShade="D9"/>
            <w:vAlign w:val="center"/>
          </w:tcPr>
          <w:p w14:paraId="282AC060" w14:textId="2997BF31" w:rsidR="00987797" w:rsidRDefault="00987797" w:rsidP="00217D65">
            <w:pPr>
              <w:jc w:val="center"/>
            </w:pPr>
            <w:r>
              <w:rPr>
                <w:rFonts w:hint="eastAsia"/>
              </w:rPr>
              <w:t>利用内容</w:t>
            </w:r>
          </w:p>
        </w:tc>
        <w:tc>
          <w:tcPr>
            <w:tcW w:w="7272" w:type="dxa"/>
            <w:gridSpan w:val="7"/>
          </w:tcPr>
          <w:p w14:paraId="596D71D9" w14:textId="77777777" w:rsidR="00987797" w:rsidRDefault="00987797"/>
        </w:tc>
      </w:tr>
    </w:tbl>
    <w:p w14:paraId="149B8E8E" w14:textId="354F93BC" w:rsidR="00987797" w:rsidRDefault="00C67A28" w:rsidP="00C67A2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団体使用時安全基準</w:t>
      </w:r>
    </w:p>
    <w:p w14:paraId="5CE1BA34" w14:textId="439FA962" w:rsidR="00987797" w:rsidRDefault="00987797">
      <w:r>
        <w:rPr>
          <w:rFonts w:hint="eastAsia"/>
        </w:rPr>
        <w:t>満たす基準</w:t>
      </w:r>
      <w:r w:rsidR="00BF69D8">
        <w:rPr>
          <w:rFonts w:hint="eastAsia"/>
        </w:rPr>
        <w:t>に</w:t>
      </w:r>
      <w:r>
        <w:rPr>
          <w:rFonts w:hint="eastAsia"/>
        </w:rPr>
        <w:t>チェック</w:t>
      </w:r>
      <w:r w:rsidR="00BF69D8">
        <w:rPr>
          <w:rFonts w:hint="eastAsia"/>
        </w:rPr>
        <w:t>を入れて</w:t>
      </w:r>
      <w:r>
        <w:rPr>
          <w:rFonts w:hint="eastAsia"/>
        </w:rPr>
        <w:t>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8788"/>
      </w:tblGrid>
      <w:tr w:rsidR="00987797" w14:paraId="2C62A0A7" w14:textId="77777777" w:rsidTr="00834D8B">
        <w:trPr>
          <w:trHeight w:val="448"/>
        </w:trPr>
        <w:sdt>
          <w:sdtPr>
            <w:rPr>
              <w:rFonts w:hint="eastAsia"/>
            </w:rPr>
            <w:id w:val="-188779488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88" w:type="dxa"/>
              </w:tcPr>
              <w:p w14:paraId="1543F778" w14:textId="426EF776" w:rsidR="00987797" w:rsidRDefault="00834D8B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1B0B29CD" w14:textId="5BA6D9AA" w:rsidR="00987797" w:rsidRDefault="00987797" w:rsidP="0083135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施設が認める基準を利用者全員が満たす</w:t>
            </w:r>
            <w:r w:rsidR="00217D65">
              <w:rPr>
                <w:rFonts w:hint="eastAsia"/>
              </w:rPr>
              <w:t>（技能確認テストを受け、競技コース個人利用登録証を持っている）。</w:t>
            </w:r>
          </w:p>
          <w:p w14:paraId="6B796D4A" w14:textId="0DB39915" w:rsidR="00217D65" w:rsidRDefault="00217D65" w:rsidP="00217D65">
            <w:pPr>
              <w:pStyle w:val="a4"/>
              <w:ind w:leftChars="0" w:left="360"/>
            </w:pPr>
            <w:r>
              <w:rPr>
                <w:rFonts w:hint="eastAsia"/>
              </w:rPr>
              <w:t>※当日の全ての利用者を記載した名簿を添付してください</w:t>
            </w:r>
          </w:p>
        </w:tc>
      </w:tr>
      <w:tr w:rsidR="00E81A69" w14:paraId="314BF58E" w14:textId="77777777" w:rsidTr="00834D8B">
        <w:trPr>
          <w:trHeight w:val="448"/>
        </w:trPr>
        <w:sdt>
          <w:sdtPr>
            <w:rPr>
              <w:rFonts w:hint="eastAsia"/>
            </w:rPr>
            <w:id w:val="1096481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88" w:type="dxa"/>
              </w:tcPr>
              <w:p w14:paraId="7D7335BD" w14:textId="73AF82EA" w:rsidR="00E81A69" w:rsidRDefault="00C67A28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1BB3EA60" w14:textId="2D3073F7" w:rsidR="00E81A69" w:rsidRDefault="00E81A69" w:rsidP="0083135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安全基準に記載した資格を満たすものが1名以上いる</w:t>
            </w:r>
          </w:p>
          <w:p w14:paraId="47E1822E" w14:textId="68049525" w:rsidR="00831351" w:rsidRDefault="00831351" w:rsidP="00831351">
            <w:pPr>
              <w:pStyle w:val="a4"/>
              <w:ind w:leftChars="0" w:left="360"/>
            </w:pPr>
            <w:r>
              <w:rPr>
                <w:rFonts w:hint="eastAsia"/>
              </w:rPr>
              <w:t>※資格の証明書コピーを添付してください</w:t>
            </w:r>
          </w:p>
        </w:tc>
      </w:tr>
      <w:tr w:rsidR="00831351" w14:paraId="245BA0EB" w14:textId="77777777" w:rsidTr="00217D65">
        <w:trPr>
          <w:trHeight w:val="448"/>
        </w:trPr>
        <w:sdt>
          <w:sdtPr>
            <w:rPr>
              <w:rFonts w:hint="eastAsia"/>
            </w:rPr>
            <w:id w:val="-17809365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88" w:type="dxa"/>
              </w:tcPr>
              <w:p w14:paraId="087F4763" w14:textId="46B80496" w:rsidR="00831351" w:rsidRDefault="00C67A28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14:paraId="15E2441C" w14:textId="5D93A37E" w:rsidR="00831351" w:rsidRDefault="00831351" w:rsidP="00217D6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上記①及び②に当てはまらない利用内容（ロケ地利用やイベントなど）</w:t>
            </w:r>
          </w:p>
        </w:tc>
      </w:tr>
    </w:tbl>
    <w:p w14:paraId="78BED7BA" w14:textId="2EB7428B" w:rsidR="00C67A28" w:rsidRDefault="00C67A28" w:rsidP="00C67A2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当日の安全管理体制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C67A28" w14:paraId="7203F53F" w14:textId="77777777" w:rsidTr="00217D65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E52CF6E" w14:textId="3CB6D1CE" w:rsidR="00C67A28" w:rsidRDefault="00C67A28" w:rsidP="00217D65">
            <w:pPr>
              <w:jc w:val="center"/>
            </w:pPr>
            <w:r>
              <w:rPr>
                <w:rFonts w:hint="eastAsia"/>
              </w:rPr>
              <w:t>安全責任者　氏名</w:t>
            </w:r>
          </w:p>
        </w:tc>
        <w:tc>
          <w:tcPr>
            <w:tcW w:w="7087" w:type="dxa"/>
          </w:tcPr>
          <w:p w14:paraId="29EC8701" w14:textId="77777777" w:rsidR="00C67A28" w:rsidRDefault="00C67A28"/>
        </w:tc>
      </w:tr>
      <w:tr w:rsidR="00C67A28" w14:paraId="1E892814" w14:textId="77777777" w:rsidTr="00217D65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CE46175" w14:textId="01132CFB" w:rsidR="00C67A28" w:rsidRDefault="00C67A28" w:rsidP="00217D65">
            <w:pPr>
              <w:jc w:val="center"/>
            </w:pPr>
            <w:r>
              <w:rPr>
                <w:rFonts w:hint="eastAsia"/>
              </w:rPr>
              <w:t>安全責任者の所有資格等</w:t>
            </w:r>
          </w:p>
        </w:tc>
        <w:tc>
          <w:tcPr>
            <w:tcW w:w="7087" w:type="dxa"/>
          </w:tcPr>
          <w:p w14:paraId="007B8AD1" w14:textId="77777777" w:rsidR="00C67A28" w:rsidRDefault="00C67A28"/>
        </w:tc>
      </w:tr>
      <w:tr w:rsidR="00C67A28" w14:paraId="02F08697" w14:textId="77777777" w:rsidTr="00217D65">
        <w:trPr>
          <w:trHeight w:val="70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ED34AEE" w14:textId="4F6B7292" w:rsidR="00C67A28" w:rsidRDefault="00C67A28" w:rsidP="00217D65">
            <w:pPr>
              <w:jc w:val="center"/>
            </w:pPr>
            <w:r>
              <w:rPr>
                <w:rFonts w:hint="eastAsia"/>
              </w:rPr>
              <w:t>参加者の技術レベル</w:t>
            </w:r>
          </w:p>
        </w:tc>
        <w:tc>
          <w:tcPr>
            <w:tcW w:w="7087" w:type="dxa"/>
          </w:tcPr>
          <w:p w14:paraId="5AEE4C43" w14:textId="77777777" w:rsidR="00C67A28" w:rsidRDefault="00C67A28"/>
        </w:tc>
      </w:tr>
      <w:tr w:rsidR="00C67A28" w14:paraId="280DC1C9" w14:textId="77777777" w:rsidTr="00217D65">
        <w:trPr>
          <w:trHeight w:val="83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067FB5C" w14:textId="1271C0E8" w:rsidR="00C67A28" w:rsidRDefault="00C67A28" w:rsidP="00217D65">
            <w:pPr>
              <w:jc w:val="center"/>
            </w:pPr>
            <w:r>
              <w:rPr>
                <w:rFonts w:hint="eastAsia"/>
              </w:rPr>
              <w:t>レスキュー計画</w:t>
            </w:r>
          </w:p>
        </w:tc>
        <w:tc>
          <w:tcPr>
            <w:tcW w:w="7087" w:type="dxa"/>
          </w:tcPr>
          <w:p w14:paraId="1022F495" w14:textId="77777777" w:rsidR="00C67A28" w:rsidRDefault="00C67A28"/>
        </w:tc>
      </w:tr>
    </w:tbl>
    <w:p w14:paraId="0D177379" w14:textId="0728BD6A" w:rsidR="003718D1" w:rsidRPr="003718D1" w:rsidRDefault="003718D1" w:rsidP="00834D8B">
      <w:pPr>
        <w:pStyle w:val="a7"/>
        <w:jc w:val="center"/>
        <w:rPr>
          <w:sz w:val="20"/>
          <w:szCs w:val="21"/>
        </w:rPr>
      </w:pPr>
      <w:r w:rsidRPr="003718D1">
        <w:rPr>
          <w:rFonts w:hint="eastAsia"/>
          <w:sz w:val="20"/>
          <w:szCs w:val="21"/>
        </w:rPr>
        <w:t>【問合せ先】カヌー・スラロームセンター指定管理者　株式会社協栄　団体利用受付担当</w:t>
      </w:r>
    </w:p>
    <w:p w14:paraId="42CCDFCE" w14:textId="085A317A" w:rsidR="00C67A28" w:rsidRPr="003718D1" w:rsidRDefault="003718D1" w:rsidP="00834D8B">
      <w:pPr>
        <w:pStyle w:val="a7"/>
        <w:jc w:val="center"/>
      </w:pPr>
      <w:r w:rsidRPr="003718D1">
        <w:rPr>
          <w:rFonts w:hint="eastAsia"/>
          <w:sz w:val="20"/>
          <w:szCs w:val="21"/>
        </w:rPr>
        <w:t>メール：</w:t>
      </w:r>
      <w:hyperlink r:id="rId7" w:history="1">
        <w:r w:rsidRPr="003718D1">
          <w:rPr>
            <w:rStyle w:val="a9"/>
            <w:sz w:val="20"/>
            <w:szCs w:val="21"/>
          </w:rPr>
          <w:t>canoeslalom-centre.info@k-bm.co.jp</w:t>
        </w:r>
      </w:hyperlink>
      <w:r w:rsidRPr="003718D1">
        <w:rPr>
          <w:rFonts w:hint="eastAsia"/>
          <w:sz w:val="20"/>
          <w:szCs w:val="21"/>
        </w:rPr>
        <w:t xml:space="preserve">　/　電話：03-6808-6100</w:t>
      </w:r>
    </w:p>
    <w:sectPr w:rsidR="00C67A28" w:rsidRPr="003718D1" w:rsidSect="00834D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5603" w14:textId="77777777" w:rsidR="00AE7EC3" w:rsidRDefault="00AE7EC3" w:rsidP="00AE7EC3">
      <w:r>
        <w:separator/>
      </w:r>
    </w:p>
  </w:endnote>
  <w:endnote w:type="continuationSeparator" w:id="0">
    <w:p w14:paraId="552070D9" w14:textId="77777777" w:rsidR="00AE7EC3" w:rsidRDefault="00AE7EC3" w:rsidP="00AE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F280" w14:textId="77777777" w:rsidR="00AE7EC3" w:rsidRDefault="00AE7EC3" w:rsidP="00AE7EC3">
      <w:r>
        <w:separator/>
      </w:r>
    </w:p>
  </w:footnote>
  <w:footnote w:type="continuationSeparator" w:id="0">
    <w:p w14:paraId="2CB75F7D" w14:textId="77777777" w:rsidR="00AE7EC3" w:rsidRDefault="00AE7EC3" w:rsidP="00AE7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738E"/>
    <w:multiLevelType w:val="hybridMultilevel"/>
    <w:tmpl w:val="7D7C66B4"/>
    <w:lvl w:ilvl="0" w:tplc="621E9D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91534"/>
    <w:multiLevelType w:val="hybridMultilevel"/>
    <w:tmpl w:val="54F48264"/>
    <w:lvl w:ilvl="0" w:tplc="621E9D4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442BD1"/>
    <w:multiLevelType w:val="hybridMultilevel"/>
    <w:tmpl w:val="4AAAB23E"/>
    <w:lvl w:ilvl="0" w:tplc="4C04A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71019"/>
    <w:multiLevelType w:val="hybridMultilevel"/>
    <w:tmpl w:val="5E76275A"/>
    <w:lvl w:ilvl="0" w:tplc="621E9D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75484D"/>
    <w:multiLevelType w:val="hybridMultilevel"/>
    <w:tmpl w:val="9E9E796A"/>
    <w:lvl w:ilvl="0" w:tplc="89AAE07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7498698">
    <w:abstractNumId w:val="2"/>
  </w:num>
  <w:num w:numId="2" w16cid:durableId="111635325">
    <w:abstractNumId w:val="4"/>
  </w:num>
  <w:num w:numId="3" w16cid:durableId="2019578876">
    <w:abstractNumId w:val="0"/>
  </w:num>
  <w:num w:numId="4" w16cid:durableId="1620645029">
    <w:abstractNumId w:val="3"/>
  </w:num>
  <w:num w:numId="5" w16cid:durableId="1268385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01"/>
    <w:rsid w:val="00217D65"/>
    <w:rsid w:val="003718D1"/>
    <w:rsid w:val="003C2301"/>
    <w:rsid w:val="00610C29"/>
    <w:rsid w:val="00831351"/>
    <w:rsid w:val="00834D8B"/>
    <w:rsid w:val="00877183"/>
    <w:rsid w:val="00987797"/>
    <w:rsid w:val="00A97470"/>
    <w:rsid w:val="00AE7EC3"/>
    <w:rsid w:val="00BF69D8"/>
    <w:rsid w:val="00C67A28"/>
    <w:rsid w:val="00C9017D"/>
    <w:rsid w:val="00C96E01"/>
    <w:rsid w:val="00CB3F33"/>
    <w:rsid w:val="00D21EEB"/>
    <w:rsid w:val="00E81A69"/>
    <w:rsid w:val="00F1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1F644"/>
  <w15:chartTrackingRefBased/>
  <w15:docId w15:val="{B512B0CC-EA1C-48CB-BE40-9B365BB3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3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7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7EC3"/>
  </w:style>
  <w:style w:type="paragraph" w:styleId="a7">
    <w:name w:val="footer"/>
    <w:basedOn w:val="a"/>
    <w:link w:val="a8"/>
    <w:uiPriority w:val="99"/>
    <w:unhideWhenUsed/>
    <w:rsid w:val="00AE7E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7EC3"/>
  </w:style>
  <w:style w:type="character" w:styleId="a9">
    <w:name w:val="Hyperlink"/>
    <w:basedOn w:val="a0"/>
    <w:uiPriority w:val="99"/>
    <w:unhideWhenUsed/>
    <w:rsid w:val="00AE7EC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E7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oeslalom-centre.info@k-bm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協栄</dc:creator>
  <cp:keywords/>
  <dc:description/>
  <cp:lastModifiedBy>協栄</cp:lastModifiedBy>
  <cp:revision>9</cp:revision>
  <cp:lastPrinted>2022-08-27T00:37:00Z</cp:lastPrinted>
  <dcterms:created xsi:type="dcterms:W3CDTF">2022-08-22T13:08:00Z</dcterms:created>
  <dcterms:modified xsi:type="dcterms:W3CDTF">2022-10-27T02:41:00Z</dcterms:modified>
</cp:coreProperties>
</file>